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AB0C"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4"/>
          <w:szCs w:val="20"/>
          <w:lang w:eastAsia="sl-SI"/>
        </w:rPr>
      </w:pPr>
      <w:r w:rsidRPr="00D6771B">
        <w:rPr>
          <w:rFonts w:ascii="Times New Roman" w:eastAsia="Times New Roman" w:hAnsi="Times New Roman" w:cs="Times New Roman"/>
          <w:b/>
          <w:sz w:val="20"/>
          <w:szCs w:val="20"/>
          <w:lang w:eastAsia="sl-SI"/>
        </w:rPr>
        <w:t xml:space="preserve">                                                                       </w:t>
      </w:r>
      <w:r w:rsidRPr="00D6771B">
        <w:rPr>
          <w:rFonts w:ascii="Times New Roman" w:eastAsia="Times New Roman" w:hAnsi="Times New Roman" w:cs="Times New Roman"/>
          <w:b/>
          <w:noProof/>
          <w:sz w:val="20"/>
          <w:szCs w:val="20"/>
          <w:lang w:eastAsia="sl-SI"/>
        </w:rPr>
        <w:drawing>
          <wp:inline distT="0" distB="0" distL="0" distR="0" wp14:anchorId="64DDC752" wp14:editId="2B348914">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804DB3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OBLAKOVA ULICA 5</w:t>
      </w:r>
    </w:p>
    <w:p w14:paraId="2D5B2141"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 xml:space="preserve">3000 CELJE    </w:t>
      </w:r>
    </w:p>
    <w:p w14:paraId="1C1784A5" w14:textId="77777777" w:rsidR="00CB7837" w:rsidRPr="00D6771B" w:rsidRDefault="00CB7837" w:rsidP="00CB7837">
      <w:pPr>
        <w:spacing w:after="0" w:line="240" w:lineRule="auto"/>
        <w:ind w:firstLine="708"/>
        <w:jc w:val="both"/>
        <w:rPr>
          <w:rFonts w:ascii="Times New Roman" w:eastAsia="Times New Roman" w:hAnsi="Times New Roman" w:cs="Times New Roman"/>
          <w:b/>
          <w:sz w:val="24"/>
          <w:szCs w:val="24"/>
          <w:lang w:eastAsia="sl-SI"/>
        </w:rPr>
      </w:pPr>
      <w:proofErr w:type="spellStart"/>
      <w:r w:rsidRPr="00D6771B">
        <w:rPr>
          <w:rFonts w:ascii="Times New Roman" w:eastAsia="Times New Roman" w:hAnsi="Times New Roman" w:cs="Times New Roman"/>
          <w:b/>
          <w:sz w:val="24"/>
          <w:szCs w:val="24"/>
          <w:lang w:eastAsia="sl-SI"/>
        </w:rPr>
        <w:t>tel</w:t>
      </w:r>
      <w:proofErr w:type="spellEnd"/>
      <w:r w:rsidRPr="00D6771B">
        <w:rPr>
          <w:rFonts w:ascii="Times New Roman" w:eastAsia="Times New Roman" w:hAnsi="Times New Roman" w:cs="Times New Roman"/>
          <w:b/>
          <w:sz w:val="24"/>
          <w:szCs w:val="24"/>
          <w:lang w:eastAsia="sl-SI"/>
        </w:rPr>
        <w:t>: (03) 42 33 000</w:t>
      </w:r>
    </w:p>
    <w:p w14:paraId="4D48731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6771B">
        <w:rPr>
          <w:rFonts w:ascii="Times New Roman" w:eastAsia="Times New Roman" w:hAnsi="Times New Roman" w:cs="Arial"/>
          <w:b/>
          <w:sz w:val="24"/>
          <w:szCs w:val="24"/>
          <w:lang w:eastAsia="sl-SI"/>
        </w:rPr>
        <w:t>fax</w:t>
      </w:r>
      <w:proofErr w:type="spellEnd"/>
      <w:r w:rsidRPr="00D6771B">
        <w:rPr>
          <w:rFonts w:ascii="Times New Roman" w:eastAsia="Times New Roman" w:hAnsi="Times New Roman" w:cs="Arial"/>
          <w:b/>
          <w:sz w:val="24"/>
          <w:szCs w:val="24"/>
          <w:lang w:eastAsia="sl-SI"/>
        </w:rPr>
        <w:t xml:space="preserve">: (03) 42 33 757                                                                                                                            </w:t>
      </w:r>
    </w:p>
    <w:p w14:paraId="6F747905"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6253A715"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Times New Roman" w:eastAsia="Times New Roman" w:hAnsi="Times New Roman" w:cs="Times New Roman"/>
          <w:b/>
          <w:sz w:val="28"/>
          <w:szCs w:val="20"/>
          <w:lang w:eastAsia="sl-SI"/>
        </w:rPr>
        <w:t xml:space="preserve">                                         </w:t>
      </w:r>
    </w:p>
    <w:p w14:paraId="3E3DAA9E" w14:textId="7CA12AE8" w:rsidR="00CB7837" w:rsidRPr="00D6771B" w:rsidRDefault="00CB7837" w:rsidP="00CB7837">
      <w:pPr>
        <w:spacing w:after="0" w:line="240" w:lineRule="auto"/>
        <w:jc w:val="both"/>
        <w:rPr>
          <w:rFonts w:ascii="Times New Roman" w:eastAsia="Times New Roman" w:hAnsi="Times New Roman" w:cs="Times New Roman"/>
          <w:u w:val="single"/>
          <w:lang w:eastAsia="sl-SI"/>
        </w:rPr>
      </w:pPr>
      <w:r w:rsidRPr="00D6771B">
        <w:rPr>
          <w:rFonts w:ascii="Times New Roman" w:eastAsia="Times New Roman" w:hAnsi="Times New Roman" w:cs="Times New Roman"/>
          <w:sz w:val="28"/>
          <w:szCs w:val="24"/>
          <w:lang w:eastAsia="sl-SI"/>
        </w:rPr>
        <w:t xml:space="preserve">                                 </w:t>
      </w:r>
      <w:r w:rsidRPr="00D6771B">
        <w:rPr>
          <w:rFonts w:ascii="Times New Roman" w:eastAsia="Times New Roman" w:hAnsi="Times New Roman" w:cs="Times New Roman"/>
          <w:sz w:val="24"/>
          <w:szCs w:val="24"/>
          <w:lang w:eastAsia="sl-SI"/>
        </w:rPr>
        <w:t xml:space="preserve">                                                      </w:t>
      </w:r>
      <w:r w:rsidRPr="00D6771B">
        <w:rPr>
          <w:rFonts w:ascii="Times New Roman" w:eastAsia="Times New Roman" w:hAnsi="Times New Roman" w:cs="Times New Roman"/>
          <w:sz w:val="24"/>
          <w:szCs w:val="24"/>
          <w:u w:val="single"/>
          <w:lang w:eastAsia="sl-SI"/>
        </w:rPr>
        <w:t>Postopek</w:t>
      </w:r>
      <w:r w:rsidRPr="00CA061F">
        <w:rPr>
          <w:rFonts w:ascii="Times New Roman" w:eastAsia="Times New Roman" w:hAnsi="Times New Roman" w:cs="Times New Roman"/>
          <w:b/>
          <w:bCs/>
          <w:u w:val="single"/>
          <w:lang w:eastAsia="sl-SI"/>
        </w:rPr>
        <w:t>:</w:t>
      </w:r>
      <w:r w:rsidR="007F6417" w:rsidRPr="00CA061F">
        <w:rPr>
          <w:rFonts w:ascii="Times New Roman" w:eastAsia="Times New Roman" w:hAnsi="Times New Roman" w:cs="Times New Roman"/>
          <w:b/>
          <w:bCs/>
          <w:u w:val="single"/>
          <w:lang w:eastAsia="sl-SI"/>
        </w:rPr>
        <w:t xml:space="preserve"> EN_N </w:t>
      </w:r>
      <w:r w:rsidR="00191C62">
        <w:rPr>
          <w:rFonts w:ascii="Times New Roman" w:eastAsia="Times New Roman" w:hAnsi="Times New Roman" w:cs="Times New Roman"/>
          <w:b/>
          <w:bCs/>
          <w:u w:val="single"/>
          <w:lang w:eastAsia="sl-SI"/>
        </w:rPr>
        <w:t>136</w:t>
      </w:r>
      <w:r w:rsidRPr="00CA061F">
        <w:rPr>
          <w:rFonts w:ascii="Times New Roman" w:eastAsia="Times New Roman" w:hAnsi="Times New Roman" w:cs="Times New Roman"/>
          <w:b/>
          <w:bCs/>
          <w:u w:val="single"/>
          <w:lang w:eastAsia="sl-SI"/>
        </w:rPr>
        <w:t>-202</w:t>
      </w:r>
      <w:r w:rsidR="00D631CA">
        <w:rPr>
          <w:rFonts w:ascii="Times New Roman" w:eastAsia="Times New Roman" w:hAnsi="Times New Roman" w:cs="Times New Roman"/>
          <w:b/>
          <w:bCs/>
          <w:u w:val="single"/>
          <w:lang w:eastAsia="sl-SI"/>
        </w:rPr>
        <w:t>6</w:t>
      </w:r>
      <w:r w:rsidRPr="00CA061F">
        <w:rPr>
          <w:rFonts w:ascii="Times New Roman" w:eastAsia="Times New Roman" w:hAnsi="Times New Roman" w:cs="Times New Roman"/>
          <w:b/>
          <w:bCs/>
          <w:u w:val="single"/>
          <w:lang w:eastAsia="sl-SI"/>
        </w:rPr>
        <w:t>-</w:t>
      </w:r>
      <w:r w:rsidR="008C333B" w:rsidRPr="00CA061F">
        <w:rPr>
          <w:rFonts w:ascii="Times New Roman" w:eastAsia="Times New Roman" w:hAnsi="Times New Roman" w:cs="Times New Roman"/>
          <w:b/>
          <w:bCs/>
          <w:u w:val="single"/>
          <w:lang w:eastAsia="sl-SI"/>
        </w:rPr>
        <w:t>KT/</w:t>
      </w:r>
      <w:r w:rsidRPr="00D6771B">
        <w:rPr>
          <w:rFonts w:ascii="Times New Roman" w:eastAsia="Times New Roman" w:hAnsi="Times New Roman" w:cs="Times New Roman"/>
          <w:b/>
          <w:u w:val="single"/>
          <w:lang w:eastAsia="sl-SI"/>
        </w:rPr>
        <w:t>MŠ_</w:t>
      </w:r>
    </w:p>
    <w:p w14:paraId="5EC74F01" w14:textId="6F9FC9B6" w:rsidR="00CB7837" w:rsidRPr="00D631CA" w:rsidRDefault="00CB7837" w:rsidP="00CB7837">
      <w:pPr>
        <w:keepNext/>
        <w:spacing w:after="0" w:line="240" w:lineRule="auto"/>
        <w:jc w:val="both"/>
        <w:outlineLvl w:val="8"/>
        <w:rPr>
          <w:rFonts w:ascii="Arial" w:eastAsia="Times New Roman" w:hAnsi="Arial" w:cs="Times New Roman"/>
          <w:b/>
          <w:szCs w:val="20"/>
          <w:lang w:eastAsia="sl-SI"/>
        </w:rPr>
      </w:pPr>
      <w:r w:rsidRPr="00D6771B">
        <w:rPr>
          <w:rFonts w:ascii="Arial" w:eastAsia="Times New Roman" w:hAnsi="Arial" w:cs="Times New Roman"/>
          <w:b/>
          <w:szCs w:val="20"/>
          <w:lang w:eastAsia="sl-SI"/>
        </w:rPr>
        <w:t xml:space="preserve"> </w:t>
      </w:r>
      <w:r w:rsidR="00BD5214">
        <w:rPr>
          <w:rFonts w:ascii="Arial" w:eastAsia="Times New Roman" w:hAnsi="Arial" w:cs="Times New Roman"/>
          <w:b/>
          <w:szCs w:val="20"/>
          <w:lang w:eastAsia="sl-SI"/>
        </w:rPr>
        <w:t xml:space="preserve">Datum </w:t>
      </w:r>
      <w:r w:rsidR="00627990">
        <w:rPr>
          <w:rFonts w:ascii="Arial" w:eastAsia="Times New Roman" w:hAnsi="Arial" w:cs="Times New Roman"/>
          <w:b/>
          <w:szCs w:val="20"/>
          <w:lang w:eastAsia="sl-SI"/>
        </w:rPr>
        <w:t>17.9</w:t>
      </w:r>
      <w:r w:rsidR="00BD5214">
        <w:rPr>
          <w:rFonts w:ascii="Arial" w:eastAsia="Times New Roman" w:hAnsi="Arial" w:cs="Times New Roman"/>
          <w:b/>
          <w:szCs w:val="20"/>
          <w:lang w:eastAsia="sl-SI"/>
        </w:rPr>
        <w:t>.202</w:t>
      </w:r>
      <w:r w:rsidR="00D631CA">
        <w:rPr>
          <w:rFonts w:ascii="Arial" w:eastAsia="Times New Roman" w:hAnsi="Arial" w:cs="Times New Roman"/>
          <w:b/>
          <w:szCs w:val="20"/>
          <w:lang w:eastAsia="sl-SI"/>
        </w:rPr>
        <w:t>6</w:t>
      </w:r>
      <w:r w:rsidRPr="00D6771B">
        <w:rPr>
          <w:rFonts w:ascii="Arial" w:eastAsia="Times New Roman" w:hAnsi="Arial" w:cs="Times New Roman"/>
          <w:b/>
          <w:szCs w:val="20"/>
          <w:lang w:eastAsia="sl-SI"/>
        </w:rPr>
        <w:t xml:space="preserve">                                                                                                                                                                     </w:t>
      </w:r>
      <w:r w:rsidRPr="00D6771B">
        <w:rPr>
          <w:rFonts w:ascii="Times New Roman" w:eastAsia="Times New Roman" w:hAnsi="Times New Roman" w:cs="Times New Roman"/>
          <w:b/>
          <w:sz w:val="36"/>
          <w:szCs w:val="20"/>
          <w:lang w:eastAsia="sl-SI"/>
        </w:rPr>
        <w:t xml:space="preserve">    </w:t>
      </w:r>
    </w:p>
    <w:p w14:paraId="1F2ED0E0"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p>
    <w:p w14:paraId="620FF059"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r w:rsidRPr="00D6771B">
        <w:rPr>
          <w:rFonts w:ascii="Times New Roman" w:eastAsia="Times New Roman" w:hAnsi="Times New Roman" w:cs="Times New Roman"/>
          <w:b/>
          <w:sz w:val="36"/>
          <w:szCs w:val="20"/>
          <w:lang w:eastAsia="sl-SI"/>
        </w:rPr>
        <w:t xml:space="preserve">POVABILO K ODDAJI PONUDBE </w:t>
      </w:r>
    </w:p>
    <w:p w14:paraId="18847168" w14:textId="77777777" w:rsidR="00CB7837" w:rsidRPr="00D6771B" w:rsidRDefault="00CB7837" w:rsidP="00CB7837">
      <w:pPr>
        <w:spacing w:after="0" w:line="240" w:lineRule="auto"/>
        <w:jc w:val="both"/>
        <w:rPr>
          <w:rFonts w:ascii="Times New Roman" w:eastAsia="Times New Roman" w:hAnsi="Times New Roman" w:cs="Times New Roman"/>
          <w:b/>
          <w:sz w:val="32"/>
          <w:szCs w:val="20"/>
          <w:lang w:eastAsia="sl-SI"/>
        </w:rPr>
      </w:pPr>
    </w:p>
    <w:p w14:paraId="2BFF6BEA"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Vabimo vas k oddaji ponudbe za predmet: </w:t>
      </w:r>
    </w:p>
    <w:p w14:paraId="450D01B9" w14:textId="77777777" w:rsidR="00BD5214" w:rsidRPr="007049A1" w:rsidRDefault="00BD5214" w:rsidP="00CB7837">
      <w:pPr>
        <w:spacing w:after="0" w:line="240" w:lineRule="auto"/>
        <w:jc w:val="both"/>
        <w:rPr>
          <w:rFonts w:ascii="Times New Roman" w:eastAsia="Times New Roman" w:hAnsi="Times New Roman" w:cs="Times New Roman"/>
          <w:sz w:val="24"/>
          <w:szCs w:val="24"/>
          <w:lang w:eastAsia="sl-SI"/>
        </w:rPr>
      </w:pPr>
    </w:p>
    <w:p w14:paraId="49448F58" w14:textId="65E684BC" w:rsidR="00A0682A" w:rsidRPr="00BD5214" w:rsidRDefault="00921667" w:rsidP="006D272D">
      <w:pPr>
        <w:spacing w:after="0" w:line="240" w:lineRule="auto"/>
        <w:jc w:val="both"/>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P</w:t>
      </w:r>
      <w:r w:rsidR="00C20A05">
        <w:rPr>
          <w:rFonts w:ascii="Times New Roman" w:eastAsia="Times New Roman" w:hAnsi="Times New Roman" w:cs="Times New Roman"/>
          <w:b/>
          <w:bCs/>
          <w:sz w:val="24"/>
          <w:szCs w:val="24"/>
          <w:lang w:eastAsia="sl-SI"/>
        </w:rPr>
        <w:t>ohištven</w:t>
      </w:r>
      <w:r w:rsidR="00BB2F8A">
        <w:rPr>
          <w:rFonts w:ascii="Times New Roman" w:eastAsia="Times New Roman" w:hAnsi="Times New Roman" w:cs="Times New Roman"/>
          <w:b/>
          <w:bCs/>
          <w:sz w:val="24"/>
          <w:szCs w:val="24"/>
          <w:lang w:eastAsia="sl-SI"/>
        </w:rPr>
        <w:t xml:space="preserve">a </w:t>
      </w:r>
      <w:r w:rsidR="00C20A05">
        <w:rPr>
          <w:rFonts w:ascii="Times New Roman" w:eastAsia="Times New Roman" w:hAnsi="Times New Roman" w:cs="Times New Roman"/>
          <w:b/>
          <w:bCs/>
          <w:sz w:val="24"/>
          <w:szCs w:val="24"/>
          <w:lang w:eastAsia="sl-SI"/>
        </w:rPr>
        <w:t>oprem</w:t>
      </w:r>
      <w:r w:rsidR="00BB2F8A">
        <w:rPr>
          <w:rFonts w:ascii="Times New Roman" w:eastAsia="Times New Roman" w:hAnsi="Times New Roman" w:cs="Times New Roman"/>
          <w:b/>
          <w:bCs/>
          <w:sz w:val="24"/>
          <w:szCs w:val="24"/>
          <w:lang w:eastAsia="sl-SI"/>
        </w:rPr>
        <w:t>a po</w:t>
      </w:r>
      <w:r w:rsidR="00C20A05">
        <w:rPr>
          <w:rFonts w:ascii="Times New Roman" w:eastAsia="Times New Roman" w:hAnsi="Times New Roman" w:cs="Times New Roman"/>
          <w:b/>
          <w:bCs/>
          <w:sz w:val="24"/>
          <w:szCs w:val="24"/>
          <w:lang w:eastAsia="sl-SI"/>
        </w:rPr>
        <w:t xml:space="preserve"> </w:t>
      </w:r>
      <w:r w:rsidR="00DD0476">
        <w:rPr>
          <w:rFonts w:ascii="Times New Roman" w:eastAsia="Times New Roman" w:hAnsi="Times New Roman" w:cs="Times New Roman"/>
          <w:b/>
          <w:sz w:val="24"/>
          <w:szCs w:val="24"/>
          <w:lang w:eastAsia="sl-SI"/>
        </w:rPr>
        <w:t xml:space="preserve">priloženem </w:t>
      </w:r>
      <w:r w:rsidR="00CB7837" w:rsidRPr="007049A1">
        <w:rPr>
          <w:rFonts w:ascii="Times New Roman" w:eastAsia="Times New Roman" w:hAnsi="Times New Roman" w:cs="Times New Roman"/>
          <w:b/>
          <w:sz w:val="24"/>
          <w:szCs w:val="24"/>
          <w:lang w:eastAsia="sl-SI"/>
        </w:rPr>
        <w:t>opisu</w:t>
      </w:r>
      <w:r w:rsidR="00C064F1">
        <w:rPr>
          <w:rFonts w:ascii="Times New Roman" w:eastAsia="Times New Roman" w:hAnsi="Times New Roman" w:cs="Times New Roman"/>
          <w:b/>
          <w:sz w:val="24"/>
          <w:szCs w:val="24"/>
          <w:lang w:eastAsia="sl-SI"/>
        </w:rPr>
        <w:t xml:space="preserve"> del</w:t>
      </w:r>
      <w:r w:rsidR="008C333B" w:rsidRPr="007049A1">
        <w:rPr>
          <w:rFonts w:ascii="Times New Roman" w:eastAsia="Times New Roman" w:hAnsi="Times New Roman" w:cs="Times New Roman"/>
          <w:b/>
          <w:sz w:val="24"/>
          <w:szCs w:val="24"/>
          <w:lang w:eastAsia="sl-SI"/>
        </w:rPr>
        <w:t>.</w:t>
      </w:r>
      <w:r w:rsidR="00CB7837" w:rsidRPr="007049A1">
        <w:rPr>
          <w:rFonts w:ascii="Times New Roman" w:eastAsia="Times New Roman" w:hAnsi="Times New Roman" w:cs="Times New Roman"/>
          <w:b/>
          <w:sz w:val="24"/>
          <w:szCs w:val="24"/>
          <w:lang w:eastAsia="sl-SI"/>
        </w:rPr>
        <w:t xml:space="preserve"> </w:t>
      </w:r>
      <w:r w:rsidR="00C55DBE" w:rsidRPr="007049A1">
        <w:rPr>
          <w:rFonts w:ascii="Times New Roman" w:eastAsia="Times New Roman" w:hAnsi="Times New Roman" w:cs="Times New Roman"/>
          <w:sz w:val="20"/>
          <w:szCs w:val="20"/>
          <w:lang w:eastAsia="sl-SI"/>
        </w:rPr>
        <w:tab/>
      </w:r>
    </w:p>
    <w:p w14:paraId="23417E0A" w14:textId="77777777" w:rsidR="00F73E00" w:rsidRPr="007049A1" w:rsidRDefault="00F73E00" w:rsidP="00CB7837">
      <w:pPr>
        <w:spacing w:after="0" w:line="240" w:lineRule="auto"/>
        <w:jc w:val="both"/>
        <w:rPr>
          <w:rFonts w:ascii="Times New Roman" w:eastAsia="Times New Roman" w:hAnsi="Times New Roman" w:cs="Times New Roman"/>
          <w:b/>
          <w:bCs/>
          <w:sz w:val="24"/>
          <w:szCs w:val="24"/>
          <w:lang w:eastAsia="sl-SI"/>
        </w:rPr>
      </w:pPr>
    </w:p>
    <w:p w14:paraId="140133A5" w14:textId="77777777" w:rsidR="00DD0476" w:rsidRDefault="00DD0476" w:rsidP="00CB7837">
      <w:pPr>
        <w:spacing w:after="0" w:line="240" w:lineRule="auto"/>
        <w:jc w:val="both"/>
        <w:rPr>
          <w:rFonts w:ascii="Times New Roman" w:eastAsia="Times New Roman" w:hAnsi="Times New Roman" w:cs="Times New Roman"/>
          <w:b/>
          <w:sz w:val="24"/>
          <w:szCs w:val="24"/>
          <w:lang w:eastAsia="sl-SI"/>
        </w:rPr>
      </w:pPr>
    </w:p>
    <w:p w14:paraId="2C026CF5" w14:textId="5DEFFF6F" w:rsidR="00DD0476" w:rsidRDefault="00DD0476" w:rsidP="00CB783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Rok izvedbe: </w:t>
      </w:r>
      <w:r w:rsidR="00F62F81">
        <w:rPr>
          <w:rFonts w:ascii="Times New Roman" w:eastAsia="Times New Roman" w:hAnsi="Times New Roman" w:cs="Times New Roman"/>
          <w:b/>
          <w:sz w:val="24"/>
          <w:szCs w:val="24"/>
          <w:lang w:eastAsia="sl-SI"/>
        </w:rPr>
        <w:t>30 dni od oddanega naročila</w:t>
      </w:r>
    </w:p>
    <w:p w14:paraId="5FAD3931" w14:textId="77777777" w:rsidR="00BB2F8A" w:rsidRDefault="00BB2F8A" w:rsidP="00CB7837">
      <w:pPr>
        <w:spacing w:after="0" w:line="240" w:lineRule="auto"/>
        <w:jc w:val="both"/>
        <w:rPr>
          <w:rFonts w:ascii="Times New Roman" w:eastAsia="Times New Roman" w:hAnsi="Times New Roman" w:cs="Times New Roman"/>
          <w:b/>
          <w:sz w:val="24"/>
          <w:szCs w:val="24"/>
          <w:lang w:eastAsia="sl-SI"/>
        </w:rPr>
      </w:pPr>
    </w:p>
    <w:p w14:paraId="7C16D962" w14:textId="35B4393D" w:rsidR="00BB2F8A" w:rsidRDefault="00BB2F8A" w:rsidP="00CB783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Pred izdelavo opreme so obvezne izmere na lokaciji.</w:t>
      </w:r>
    </w:p>
    <w:p w14:paraId="4AB3A823" w14:textId="77777777" w:rsidR="00F73E00" w:rsidRPr="007049A1" w:rsidRDefault="00F73E00" w:rsidP="00CB7837">
      <w:pPr>
        <w:spacing w:after="0" w:line="240" w:lineRule="auto"/>
        <w:jc w:val="both"/>
        <w:rPr>
          <w:rFonts w:ascii="Times New Roman" w:eastAsia="Times New Roman" w:hAnsi="Times New Roman" w:cs="Times New Roman"/>
          <w:b/>
          <w:sz w:val="24"/>
          <w:szCs w:val="24"/>
          <w:lang w:eastAsia="sl-SI"/>
        </w:rPr>
      </w:pPr>
    </w:p>
    <w:p w14:paraId="21FA0AFB" w14:textId="77777777" w:rsidR="007049A1" w:rsidRPr="00F62F81" w:rsidRDefault="007049A1" w:rsidP="007049A1">
      <w:pPr>
        <w:autoSpaceDN w:val="0"/>
        <w:spacing w:after="0" w:line="240" w:lineRule="auto"/>
        <w:jc w:val="both"/>
        <w:rPr>
          <w:rFonts w:ascii="Times New Roman" w:hAnsi="Times New Roman" w:cs="Times New Roman"/>
          <w:sz w:val="24"/>
          <w:szCs w:val="24"/>
          <w:lang w:eastAsia="zh-CN"/>
        </w:rPr>
      </w:pPr>
      <w:r w:rsidRPr="00F62F81">
        <w:rPr>
          <w:rFonts w:ascii="Times New Roman" w:hAnsi="Times New Roman" w:cs="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DAD2FD1" w14:textId="77777777" w:rsidR="00CB7837" w:rsidRPr="00F62F81" w:rsidRDefault="00CB7837" w:rsidP="00CB7837">
      <w:pPr>
        <w:spacing w:after="0" w:line="240" w:lineRule="auto"/>
        <w:jc w:val="both"/>
        <w:rPr>
          <w:rFonts w:ascii="Times New Roman" w:eastAsia="Times New Roman" w:hAnsi="Times New Roman" w:cs="Times New Roman"/>
          <w:b/>
          <w:sz w:val="24"/>
          <w:szCs w:val="24"/>
          <w:lang w:eastAsia="sl-SI"/>
        </w:rPr>
      </w:pPr>
    </w:p>
    <w:p w14:paraId="38104283" w14:textId="41B313FD" w:rsidR="00CB7837" w:rsidRDefault="00CB7837" w:rsidP="00CB7837">
      <w:pPr>
        <w:spacing w:after="0" w:line="240" w:lineRule="auto"/>
        <w:jc w:val="both"/>
        <w:rPr>
          <w:rFonts w:ascii="Times New Roman" w:eastAsia="Times New Roman" w:hAnsi="Times New Roman" w:cs="Times New Roman"/>
          <w:sz w:val="24"/>
          <w:szCs w:val="20"/>
          <w:lang w:eastAsia="zh-CN"/>
        </w:rPr>
      </w:pPr>
      <w:r w:rsidRPr="007049A1">
        <w:rPr>
          <w:rFonts w:ascii="Times New Roman" w:eastAsia="Times New Roman" w:hAnsi="Times New Roman" w:cs="Times New Roman"/>
          <w:sz w:val="24"/>
          <w:szCs w:val="24"/>
          <w:lang w:eastAsia="sl-SI"/>
        </w:rPr>
        <w:t xml:space="preserve">Cena mora vsebovati vse stroške, popuste, rabate in davek na dodano vrednost. V ceni mora biti zajeta kompletna dobava in montaža ter vsi zaključki. </w:t>
      </w:r>
      <w:r w:rsidRPr="007049A1">
        <w:rPr>
          <w:rFonts w:ascii="Times New Roman" w:eastAsia="Times New Roman" w:hAnsi="Times New Roman" w:cs="Times New Roman"/>
          <w:bCs/>
          <w:sz w:val="24"/>
          <w:lang w:eastAsia="zh-CN"/>
        </w:rPr>
        <w:t xml:space="preserve"> Izvajalec </w:t>
      </w:r>
      <w:r w:rsidRPr="007049A1">
        <w:rPr>
          <w:rFonts w:ascii="Times New Roman" w:eastAsia="Times New Roman" w:hAnsi="Times New Roman" w:cs="Times New Roman"/>
          <w:bCs/>
          <w:sz w:val="24"/>
          <w:szCs w:val="20"/>
          <w:lang w:eastAsia="zh-CN"/>
        </w:rPr>
        <w:t xml:space="preserve"> mora zagotoviti dostavo blaga ter montažo in namestitev v prostor pri naročniku </w:t>
      </w:r>
      <w:r w:rsidRPr="007049A1">
        <w:rPr>
          <w:rFonts w:ascii="Times New Roman" w:eastAsia="Times New Roman" w:hAnsi="Times New Roman" w:cs="Times New Roman"/>
          <w:sz w:val="24"/>
          <w:szCs w:val="20"/>
          <w:lang w:eastAsia="zh-CN"/>
        </w:rPr>
        <w:t xml:space="preserve">v delovnem času za dostavo oz. prevzem blaga (od ponedeljka do petka od 6:00 do 14 ure). Termin montaže je potrebno dogovoriti z naročnikom (kontaktna oseba naročnika </w:t>
      </w:r>
      <w:r w:rsidR="008715EC" w:rsidRPr="007049A1">
        <w:rPr>
          <w:rFonts w:ascii="Times New Roman" w:eastAsia="Times New Roman" w:hAnsi="Times New Roman" w:cs="Times New Roman"/>
          <w:sz w:val="24"/>
          <w:szCs w:val="20"/>
          <w:lang w:eastAsia="zh-CN"/>
        </w:rPr>
        <w:t>Klavdija Trunkl</w:t>
      </w:r>
      <w:r w:rsidRPr="007049A1">
        <w:rPr>
          <w:rFonts w:ascii="Times New Roman" w:eastAsia="Times New Roman" w:hAnsi="Times New Roman" w:cs="Times New Roman"/>
          <w:sz w:val="24"/>
          <w:szCs w:val="20"/>
          <w:lang w:eastAsia="zh-CN"/>
        </w:rPr>
        <w:t>)</w:t>
      </w:r>
    </w:p>
    <w:p w14:paraId="5747AFAE" w14:textId="77777777" w:rsidR="005F2D75" w:rsidRDefault="005F2D75" w:rsidP="00CB7837">
      <w:pPr>
        <w:spacing w:after="0" w:line="240" w:lineRule="auto"/>
        <w:jc w:val="both"/>
        <w:rPr>
          <w:rFonts w:ascii="Times New Roman" w:eastAsia="Times New Roman" w:hAnsi="Times New Roman" w:cs="Times New Roman"/>
          <w:sz w:val="24"/>
          <w:szCs w:val="24"/>
          <w:lang w:eastAsia="sl-SI"/>
        </w:rPr>
      </w:pPr>
    </w:p>
    <w:p w14:paraId="4C5FFE76" w14:textId="77777777" w:rsidR="005F2D75" w:rsidRPr="005F2D75" w:rsidRDefault="005F2D75" w:rsidP="005F2D75">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Pogoj za plačilo računa je uspešna primopredaja izvedenih del, ki vključuje :</w:t>
      </w:r>
    </w:p>
    <w:p w14:paraId="7152C984" w14:textId="6C300948" w:rsidR="005F2D75" w:rsidRPr="007049A1" w:rsidRDefault="005F2D75" w:rsidP="005F2D75">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 xml:space="preserve">-s strani naročnika podpisano poročilo izvajalca  o  izvedenem  obsegu del  v obliki delovnega naloga, z natančnim opisom izvedenih storitev in navedbo  materiala.  </w:t>
      </w:r>
    </w:p>
    <w:p w14:paraId="62D47068"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p>
    <w:p w14:paraId="604E9257" w14:textId="767FD1EB" w:rsidR="005F2D75" w:rsidRDefault="005F2D75" w:rsidP="00CB7837">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Delovno okolje mora po izvedbi del ostati čisto. Izvajalec je dolžan izvesti grobo čiščenje. Naročnik nima nobenih stroškov odvoza, uničenja ali ostalih stroškov. Čiščenje ter odstranitev odpada je potrebno izvesti po vsakokratnem zaključku del</w:t>
      </w:r>
      <w:r>
        <w:rPr>
          <w:rFonts w:ascii="Times New Roman" w:eastAsia="Times New Roman" w:hAnsi="Times New Roman" w:cs="Times New Roman"/>
          <w:sz w:val="24"/>
          <w:szCs w:val="24"/>
          <w:lang w:eastAsia="sl-SI"/>
        </w:rPr>
        <w:t>.</w:t>
      </w:r>
    </w:p>
    <w:p w14:paraId="2C9FE387" w14:textId="77777777" w:rsidR="00BD5214" w:rsidRPr="007049A1" w:rsidRDefault="00BD5214" w:rsidP="00CB7837">
      <w:pPr>
        <w:spacing w:after="0" w:line="240" w:lineRule="auto"/>
        <w:jc w:val="both"/>
        <w:rPr>
          <w:rFonts w:ascii="Times New Roman" w:eastAsia="Times New Roman" w:hAnsi="Times New Roman" w:cs="Times New Roman"/>
          <w:sz w:val="24"/>
          <w:szCs w:val="24"/>
          <w:lang w:eastAsia="sl-SI"/>
        </w:rPr>
      </w:pPr>
    </w:p>
    <w:p w14:paraId="48C568AE" w14:textId="77777777" w:rsidR="007049A1" w:rsidRPr="007049A1" w:rsidRDefault="007049A1" w:rsidP="007049A1">
      <w:pPr>
        <w:autoSpaceDN w:val="0"/>
        <w:jc w:val="both"/>
        <w:rPr>
          <w:rFonts w:ascii="Times New Roman" w:hAnsi="Times New Roman" w:cs="Times New Roman"/>
          <w:sz w:val="24"/>
          <w:szCs w:val="24"/>
          <w:lang w:eastAsia="sl-SI"/>
        </w:rPr>
      </w:pPr>
      <w:r w:rsidRPr="007049A1">
        <w:rPr>
          <w:rFonts w:ascii="Times New Roman" w:hAnsi="Times New Roman" w:cs="Times New Roman"/>
          <w:sz w:val="24"/>
          <w:szCs w:val="24"/>
          <w:lang w:eastAsia="sl-SI"/>
        </w:rPr>
        <w:t>Naročnik bo ponudnike, ki so oddali ponudbo skladno z določilom drugega odstavka 21. člena ZJN-3 pisno obvestil najkasneje v roku 30 dni od oddaje evidenčnega naročila.</w:t>
      </w:r>
    </w:p>
    <w:p w14:paraId="2FFB3F91" w14:textId="77777777" w:rsidR="00CB7837" w:rsidRPr="007049A1" w:rsidRDefault="00CB7837" w:rsidP="00CB7837">
      <w:pPr>
        <w:spacing w:after="0" w:line="240" w:lineRule="auto"/>
        <w:jc w:val="both"/>
        <w:rPr>
          <w:rFonts w:ascii="Times New Roman" w:eastAsia="Times New Roman" w:hAnsi="Times New Roman" w:cs="Times New Roman"/>
          <w:sz w:val="24"/>
          <w:szCs w:val="24"/>
          <w:u w:val="single"/>
          <w:lang w:eastAsia="zh-CN"/>
        </w:rPr>
      </w:pPr>
    </w:p>
    <w:p w14:paraId="54C2792A"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zh-CN"/>
        </w:rPr>
        <w:t>Merilo za izbora: najnižja vrednost ponudbe v EUR z DDV ob izpolnjevanju tehničnih zahtev naročnika.</w:t>
      </w:r>
    </w:p>
    <w:p w14:paraId="43AF11C8"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2E49F11C" w14:textId="6DF5D4FE"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Kontaktna oseba s strani naročnika ;</w:t>
      </w:r>
    </w:p>
    <w:p w14:paraId="0AF9153B" w14:textId="77777777" w:rsidR="008F56B5" w:rsidRPr="007049A1" w:rsidRDefault="008F56B5" w:rsidP="00CB7837">
      <w:pPr>
        <w:spacing w:after="0" w:line="240" w:lineRule="auto"/>
        <w:jc w:val="both"/>
        <w:rPr>
          <w:rFonts w:ascii="Times New Roman" w:eastAsia="Times New Roman" w:hAnsi="Times New Roman" w:cs="Times New Roman"/>
          <w:sz w:val="24"/>
          <w:szCs w:val="24"/>
          <w:lang w:eastAsia="sl-SI"/>
        </w:rPr>
      </w:pPr>
    </w:p>
    <w:p w14:paraId="7F92B71D" w14:textId="77777777" w:rsidR="008F56B5" w:rsidRPr="007049A1" w:rsidRDefault="008F56B5" w:rsidP="008F56B5">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u w:val="single"/>
          <w:lang w:eastAsia="sl-SI"/>
        </w:rPr>
        <w:t xml:space="preserve">- Klavdija Trunkl, </w:t>
      </w:r>
      <w:proofErr w:type="spellStart"/>
      <w:r w:rsidRPr="007049A1">
        <w:rPr>
          <w:rFonts w:ascii="Times New Roman" w:eastAsia="Times New Roman" w:hAnsi="Times New Roman" w:cs="Times New Roman"/>
          <w:sz w:val="24"/>
          <w:szCs w:val="24"/>
          <w:u w:val="single"/>
          <w:lang w:eastAsia="sl-SI"/>
        </w:rPr>
        <w:t>uni</w:t>
      </w:r>
      <w:proofErr w:type="spellEnd"/>
      <w:r w:rsidRPr="007049A1">
        <w:rPr>
          <w:rFonts w:ascii="Times New Roman" w:eastAsia="Times New Roman" w:hAnsi="Times New Roman" w:cs="Times New Roman"/>
          <w:sz w:val="24"/>
          <w:szCs w:val="24"/>
          <w:u w:val="single"/>
          <w:lang w:eastAsia="sl-SI"/>
        </w:rPr>
        <w:t xml:space="preserve">. </w:t>
      </w:r>
      <w:proofErr w:type="spellStart"/>
      <w:r w:rsidRPr="007049A1">
        <w:rPr>
          <w:rFonts w:ascii="Times New Roman" w:eastAsia="Times New Roman" w:hAnsi="Times New Roman" w:cs="Times New Roman"/>
          <w:sz w:val="24"/>
          <w:szCs w:val="24"/>
          <w:u w:val="single"/>
          <w:lang w:eastAsia="sl-SI"/>
        </w:rPr>
        <w:t>dipl.ekon</w:t>
      </w:r>
      <w:proofErr w:type="spellEnd"/>
      <w:r w:rsidRPr="007049A1">
        <w:rPr>
          <w:rFonts w:ascii="Times New Roman" w:eastAsia="Times New Roman" w:hAnsi="Times New Roman" w:cs="Times New Roman"/>
          <w:sz w:val="24"/>
          <w:szCs w:val="24"/>
          <w:u w:val="single"/>
          <w:lang w:eastAsia="sl-SI"/>
        </w:rPr>
        <w:t>.,</w:t>
      </w:r>
      <w:r w:rsidRPr="007049A1">
        <w:rPr>
          <w:rFonts w:ascii="Times New Roman" w:eastAsia="Times New Roman" w:hAnsi="Times New Roman" w:cs="Times New Roman"/>
          <w:sz w:val="24"/>
          <w:szCs w:val="24"/>
          <w:lang w:eastAsia="sl-SI"/>
        </w:rPr>
        <w:t xml:space="preserve"> </w:t>
      </w:r>
      <w:proofErr w:type="spellStart"/>
      <w:r w:rsidRPr="007049A1">
        <w:rPr>
          <w:rFonts w:ascii="Times New Roman" w:eastAsia="Times New Roman" w:hAnsi="Times New Roman" w:cs="Times New Roman"/>
          <w:sz w:val="24"/>
          <w:szCs w:val="24"/>
          <w:lang w:eastAsia="sl-SI"/>
        </w:rPr>
        <w:t>tel.št</w:t>
      </w:r>
      <w:proofErr w:type="spellEnd"/>
      <w:r w:rsidRPr="007049A1">
        <w:rPr>
          <w:rFonts w:ascii="Times New Roman" w:eastAsia="Times New Roman" w:hAnsi="Times New Roman" w:cs="Times New Roman"/>
          <w:sz w:val="24"/>
          <w:szCs w:val="24"/>
          <w:lang w:eastAsia="sl-SI"/>
        </w:rPr>
        <w:t xml:space="preserve">. 03 423 35 35, faks št. 03 423 37 56, elektronska pošta </w:t>
      </w:r>
      <w:hyperlink r:id="rId8" w:history="1">
        <w:r w:rsidRPr="007049A1">
          <w:rPr>
            <w:rStyle w:val="Hiperpovezava"/>
            <w:rFonts w:ascii="Times New Roman" w:eastAsia="Times New Roman" w:hAnsi="Times New Roman" w:cs="Times New Roman"/>
            <w:sz w:val="24"/>
            <w:szCs w:val="24"/>
            <w:lang w:eastAsia="sl-SI"/>
          </w:rPr>
          <w:t>klavdija.trunkl@sb-celje.si</w:t>
        </w:r>
      </w:hyperlink>
    </w:p>
    <w:p w14:paraId="4B68690B" w14:textId="77777777" w:rsidR="008F56B5" w:rsidRPr="007049A1" w:rsidRDefault="008F56B5" w:rsidP="00CB7837">
      <w:pPr>
        <w:spacing w:after="0" w:line="240" w:lineRule="auto"/>
        <w:jc w:val="both"/>
        <w:rPr>
          <w:rFonts w:ascii="Times New Roman" w:eastAsia="Times New Roman" w:hAnsi="Times New Roman" w:cs="Times New Roman"/>
          <w:sz w:val="24"/>
          <w:szCs w:val="24"/>
          <w:lang w:eastAsia="sl-SI"/>
        </w:rPr>
      </w:pPr>
    </w:p>
    <w:p w14:paraId="1DAB4A27"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4F487789"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Ponudbe pošljite na naslov elektronske pošte </w:t>
      </w:r>
    </w:p>
    <w:p w14:paraId="2A1E938B" w14:textId="1C087B67" w:rsidR="00CB7837" w:rsidRPr="007049A1" w:rsidRDefault="00FB452B" w:rsidP="00CB7837">
      <w:pPr>
        <w:spacing w:after="0" w:line="240" w:lineRule="auto"/>
        <w:jc w:val="both"/>
        <w:rPr>
          <w:rFonts w:ascii="Times New Roman" w:eastAsia="Times New Roman" w:hAnsi="Times New Roman" w:cs="Times New Roman"/>
          <w:sz w:val="24"/>
          <w:szCs w:val="24"/>
          <w:lang w:eastAsia="sl-SI"/>
        </w:rPr>
      </w:pPr>
      <w:hyperlink r:id="rId9" w:history="1">
        <w:r w:rsidRPr="007049A1">
          <w:rPr>
            <w:rStyle w:val="Hiperpovezava"/>
            <w:rFonts w:ascii="Times New Roman" w:eastAsia="Times New Roman" w:hAnsi="Times New Roman" w:cs="Times New Roman"/>
            <w:sz w:val="24"/>
            <w:szCs w:val="24"/>
            <w:lang w:eastAsia="sl-SI"/>
          </w:rPr>
          <w:t>Nabava2@sb-celje.si</w:t>
        </w:r>
      </w:hyperlink>
    </w:p>
    <w:p w14:paraId="755BE745"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3EC23EBF"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720F0DFD" w14:textId="42C95837" w:rsidR="00CB7837" w:rsidRPr="007049A1" w:rsidRDefault="00CB7837" w:rsidP="006D272D">
      <w:pPr>
        <w:spacing w:after="0" w:line="240" w:lineRule="auto"/>
        <w:jc w:val="both"/>
        <w:rPr>
          <w:rFonts w:ascii="Times New Roman" w:eastAsia="Times New Roman" w:hAnsi="Times New Roman" w:cs="Times New Roman"/>
          <w:b/>
          <w:bCs/>
          <w:sz w:val="24"/>
          <w:szCs w:val="24"/>
          <w:lang w:eastAsia="sl-SI"/>
        </w:rPr>
      </w:pPr>
      <w:r w:rsidRPr="007049A1">
        <w:rPr>
          <w:rFonts w:ascii="Times New Roman" w:eastAsia="Times New Roman" w:hAnsi="Times New Roman" w:cs="Times New Roman"/>
          <w:sz w:val="24"/>
          <w:szCs w:val="24"/>
          <w:lang w:eastAsia="sl-SI"/>
        </w:rPr>
        <w:t xml:space="preserve">z oznako </w:t>
      </w:r>
      <w:r w:rsidRPr="00BD4FA0">
        <w:rPr>
          <w:rFonts w:ascii="Times New Roman" w:eastAsia="Times New Roman" w:hAnsi="Times New Roman" w:cs="Times New Roman"/>
          <w:b/>
          <w:bCs/>
          <w:lang w:eastAsia="sl-SI"/>
        </w:rPr>
        <w:t>EN_</w:t>
      </w:r>
      <w:r w:rsidR="00D94F5C" w:rsidRPr="00BD4FA0">
        <w:rPr>
          <w:rFonts w:ascii="Times New Roman" w:eastAsia="Times New Roman" w:hAnsi="Times New Roman" w:cs="Times New Roman"/>
          <w:b/>
          <w:bCs/>
          <w:lang w:eastAsia="sl-SI"/>
        </w:rPr>
        <w:t>N_</w:t>
      </w:r>
      <w:r w:rsidR="009D0673">
        <w:rPr>
          <w:rFonts w:ascii="Times New Roman" w:eastAsia="Times New Roman" w:hAnsi="Times New Roman" w:cs="Times New Roman"/>
          <w:b/>
          <w:bCs/>
          <w:lang w:eastAsia="sl-SI"/>
        </w:rPr>
        <w:t>136</w:t>
      </w:r>
      <w:r w:rsidR="00D20958" w:rsidRPr="00BD4FA0">
        <w:rPr>
          <w:rFonts w:ascii="Times New Roman" w:eastAsia="Times New Roman" w:hAnsi="Times New Roman" w:cs="Times New Roman"/>
          <w:b/>
          <w:bCs/>
          <w:lang w:eastAsia="sl-SI"/>
        </w:rPr>
        <w:t>_</w:t>
      </w:r>
      <w:r w:rsidR="006D272D" w:rsidRPr="00BD4FA0">
        <w:t xml:space="preserve"> </w:t>
      </w:r>
      <w:r w:rsidR="00074876" w:rsidRPr="00BD4FA0">
        <w:rPr>
          <w:b/>
          <w:bCs/>
        </w:rPr>
        <w:t>202</w:t>
      </w:r>
      <w:r w:rsidR="00895FC3">
        <w:rPr>
          <w:b/>
          <w:bCs/>
        </w:rPr>
        <w:t>6</w:t>
      </w:r>
      <w:r w:rsidR="00074876">
        <w:t xml:space="preserve"> </w:t>
      </w:r>
      <w:r w:rsidR="00061FA4" w:rsidRPr="00061FA4">
        <w:rPr>
          <w:b/>
          <w:bCs/>
        </w:rPr>
        <w:t>Pohištvena oprema</w:t>
      </w:r>
      <w:r w:rsidR="00061FA4">
        <w:rPr>
          <w:rFonts w:ascii="Times New Roman" w:eastAsia="Times New Roman" w:hAnsi="Times New Roman" w:cs="Times New Roman"/>
          <w:b/>
          <w:bCs/>
          <w:sz w:val="24"/>
          <w:szCs w:val="24"/>
          <w:lang w:eastAsia="sl-SI"/>
        </w:rPr>
        <w:t xml:space="preserve"> </w:t>
      </w:r>
      <w:r w:rsidRPr="007049A1">
        <w:rPr>
          <w:rFonts w:ascii="Times New Roman" w:eastAsia="Times New Roman" w:hAnsi="Times New Roman" w:cs="Times New Roman"/>
          <w:b/>
          <w:bCs/>
          <w:sz w:val="24"/>
          <w:szCs w:val="24"/>
          <w:lang w:eastAsia="sl-SI"/>
        </w:rPr>
        <w:t xml:space="preserve"> do</w:t>
      </w:r>
      <w:r w:rsidR="00D20958" w:rsidRPr="007049A1">
        <w:rPr>
          <w:rFonts w:ascii="Times New Roman" w:eastAsia="Times New Roman" w:hAnsi="Times New Roman" w:cs="Times New Roman"/>
          <w:b/>
          <w:bCs/>
          <w:sz w:val="24"/>
          <w:szCs w:val="24"/>
          <w:lang w:eastAsia="sl-SI"/>
        </w:rPr>
        <w:t xml:space="preserve"> </w:t>
      </w:r>
      <w:r w:rsidRPr="007049A1">
        <w:rPr>
          <w:rFonts w:ascii="Times New Roman" w:eastAsia="Times New Roman" w:hAnsi="Times New Roman" w:cs="Times New Roman"/>
          <w:b/>
          <w:bCs/>
          <w:sz w:val="24"/>
          <w:szCs w:val="24"/>
          <w:lang w:eastAsia="sl-SI"/>
        </w:rPr>
        <w:t xml:space="preserve">najkasneje </w:t>
      </w:r>
      <w:r w:rsidR="009D0673">
        <w:rPr>
          <w:rFonts w:ascii="Times New Roman" w:eastAsia="Times New Roman" w:hAnsi="Times New Roman" w:cs="Times New Roman"/>
          <w:b/>
          <w:bCs/>
          <w:sz w:val="24"/>
          <w:szCs w:val="24"/>
          <w:lang w:eastAsia="sl-SI"/>
        </w:rPr>
        <w:t>22</w:t>
      </w:r>
      <w:r w:rsidR="008C5C46" w:rsidRPr="007049A1">
        <w:rPr>
          <w:rFonts w:ascii="Times New Roman" w:eastAsia="Times New Roman" w:hAnsi="Times New Roman" w:cs="Times New Roman"/>
          <w:b/>
          <w:bCs/>
          <w:sz w:val="24"/>
          <w:szCs w:val="24"/>
          <w:lang w:eastAsia="sl-SI"/>
        </w:rPr>
        <w:t>.</w:t>
      </w:r>
      <w:r w:rsidR="009D0673">
        <w:rPr>
          <w:rFonts w:ascii="Times New Roman" w:eastAsia="Times New Roman" w:hAnsi="Times New Roman" w:cs="Times New Roman"/>
          <w:b/>
          <w:bCs/>
          <w:sz w:val="24"/>
          <w:szCs w:val="24"/>
          <w:lang w:eastAsia="sl-SI"/>
        </w:rPr>
        <w:t>9</w:t>
      </w:r>
      <w:r w:rsidR="008C5C46" w:rsidRPr="007049A1">
        <w:rPr>
          <w:rFonts w:ascii="Times New Roman" w:eastAsia="Times New Roman" w:hAnsi="Times New Roman" w:cs="Times New Roman"/>
          <w:b/>
          <w:bCs/>
          <w:sz w:val="24"/>
          <w:szCs w:val="24"/>
          <w:lang w:eastAsia="sl-SI"/>
        </w:rPr>
        <w:t>.202</w:t>
      </w:r>
      <w:r w:rsidR="00895FC3">
        <w:rPr>
          <w:rFonts w:ascii="Times New Roman" w:eastAsia="Times New Roman" w:hAnsi="Times New Roman" w:cs="Times New Roman"/>
          <w:b/>
          <w:bCs/>
          <w:sz w:val="24"/>
          <w:szCs w:val="24"/>
          <w:lang w:eastAsia="sl-SI"/>
        </w:rPr>
        <w:t>6</w:t>
      </w:r>
      <w:r w:rsidRPr="007049A1">
        <w:rPr>
          <w:rFonts w:ascii="Times New Roman" w:eastAsia="Times New Roman" w:hAnsi="Times New Roman" w:cs="Times New Roman"/>
          <w:b/>
          <w:bCs/>
          <w:sz w:val="24"/>
          <w:szCs w:val="24"/>
          <w:lang w:eastAsia="sl-SI"/>
        </w:rPr>
        <w:t xml:space="preserve"> do 12 ure.</w:t>
      </w:r>
    </w:p>
    <w:p w14:paraId="42D4D407" w14:textId="77777777" w:rsidR="00BD5214" w:rsidRDefault="00BD5214" w:rsidP="00CB7837">
      <w:pPr>
        <w:spacing w:after="0" w:line="240" w:lineRule="auto"/>
        <w:jc w:val="both"/>
        <w:rPr>
          <w:rFonts w:ascii="Times New Roman" w:eastAsia="Times New Roman" w:hAnsi="Times New Roman" w:cs="Times New Roman"/>
          <w:sz w:val="24"/>
          <w:szCs w:val="24"/>
          <w:lang w:eastAsia="sl-SI"/>
        </w:rPr>
      </w:pPr>
    </w:p>
    <w:p w14:paraId="68A2421C" w14:textId="4860C0E4" w:rsidR="00CB7837" w:rsidRPr="007049A1"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w:t>
      </w:r>
      <w:r w:rsidR="00BD5214">
        <w:rPr>
          <w:rFonts w:ascii="Times New Roman" w:eastAsia="Times New Roman" w:hAnsi="Times New Roman" w:cs="Times New Roman"/>
          <w:lang w:eastAsia="sl-SI"/>
        </w:rPr>
        <w:t>Pripravila: Klavdija Trunkl</w:t>
      </w:r>
      <w:r w:rsidRPr="007049A1">
        <w:rPr>
          <w:rFonts w:ascii="Times New Roman" w:eastAsia="Times New Roman" w:hAnsi="Times New Roman" w:cs="Times New Roman"/>
          <w:lang w:eastAsia="sl-SI"/>
        </w:rPr>
        <w:t xml:space="preserve">                                                                                                     </w:t>
      </w:r>
    </w:p>
    <w:p w14:paraId="33CF2269" w14:textId="77777777" w:rsidR="00CB7837" w:rsidRPr="007049A1" w:rsidRDefault="00CB7837" w:rsidP="00CB7837">
      <w:pPr>
        <w:spacing w:after="0" w:line="240" w:lineRule="auto"/>
        <w:jc w:val="both"/>
        <w:rPr>
          <w:rFonts w:ascii="Times New Roman" w:eastAsia="Times New Roman" w:hAnsi="Times New Roman" w:cs="Times New Roman"/>
          <w:lang w:eastAsia="sl-SI"/>
        </w:rPr>
      </w:pPr>
    </w:p>
    <w:p w14:paraId="2C67E1C0" w14:textId="2666D74C" w:rsidR="00CB7837" w:rsidRPr="007049A1"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Vodja nab</w:t>
      </w:r>
      <w:r w:rsidR="008C07FB" w:rsidRPr="007049A1">
        <w:rPr>
          <w:rFonts w:ascii="Times New Roman" w:eastAsia="Times New Roman" w:hAnsi="Times New Roman" w:cs="Times New Roman"/>
          <w:lang w:eastAsia="sl-SI"/>
        </w:rPr>
        <w:t>ave nemedicinske opreme in storitev</w:t>
      </w:r>
    </w:p>
    <w:p w14:paraId="284C40CB" w14:textId="77777777" w:rsidR="00CB7837" w:rsidRPr="007049A1" w:rsidRDefault="00CB7837" w:rsidP="00CB7837">
      <w:pPr>
        <w:spacing w:after="0" w:line="240" w:lineRule="auto"/>
        <w:ind w:left="5664"/>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Matjaž </w:t>
      </w:r>
      <w:proofErr w:type="spellStart"/>
      <w:r w:rsidRPr="007049A1">
        <w:rPr>
          <w:rFonts w:ascii="Times New Roman" w:eastAsia="Times New Roman" w:hAnsi="Times New Roman" w:cs="Times New Roman"/>
          <w:lang w:eastAsia="sl-SI"/>
        </w:rPr>
        <w:t>Štinek,univ.dipl.ekon</w:t>
      </w:r>
      <w:proofErr w:type="spellEnd"/>
      <w:r w:rsidRPr="007049A1">
        <w:rPr>
          <w:rFonts w:ascii="Times New Roman" w:eastAsia="Times New Roman" w:hAnsi="Times New Roman" w:cs="Times New Roman"/>
          <w:lang w:eastAsia="sl-SI"/>
        </w:rPr>
        <w:t>.</w:t>
      </w:r>
    </w:p>
    <w:p w14:paraId="105E6E83" w14:textId="77777777" w:rsidR="00CB7837" w:rsidRPr="007049A1" w:rsidRDefault="00CB7837" w:rsidP="00CB7837">
      <w:pPr>
        <w:rPr>
          <w:rFonts w:ascii="Times New Roman" w:hAnsi="Times New Roman" w:cs="Times New Roman"/>
        </w:rPr>
      </w:pPr>
    </w:p>
    <w:p w14:paraId="11C24500" w14:textId="77777777" w:rsidR="00AC31A0" w:rsidRPr="007049A1" w:rsidRDefault="00AC31A0">
      <w:pPr>
        <w:rPr>
          <w:rFonts w:ascii="Times New Roman" w:hAnsi="Times New Roman" w:cs="Times New Roman"/>
        </w:rPr>
      </w:pPr>
    </w:p>
    <w:sectPr w:rsidR="00AC31A0" w:rsidRPr="007049A1" w:rsidSect="00BC34D0">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D50BE" w14:textId="77777777" w:rsidR="00B65770" w:rsidRDefault="00B65770">
      <w:pPr>
        <w:spacing w:after="0" w:line="240" w:lineRule="auto"/>
      </w:pPr>
      <w:r>
        <w:separator/>
      </w:r>
    </w:p>
  </w:endnote>
  <w:endnote w:type="continuationSeparator" w:id="0">
    <w:p w14:paraId="53B3CF80" w14:textId="77777777" w:rsidR="00B65770" w:rsidRDefault="00B6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9A0A" w14:textId="77777777" w:rsidR="00A271B5" w:rsidRDefault="0044604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E654EEB" w14:textId="77777777" w:rsidR="00A271B5" w:rsidRDefault="00A271B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2ADA" w14:textId="77777777" w:rsidR="00A271B5" w:rsidRDefault="00A271B5">
    <w:pPr>
      <w:pStyle w:val="Noga"/>
      <w:jc w:val="center"/>
    </w:pPr>
  </w:p>
  <w:p w14:paraId="798FA64A" w14:textId="31B95B10" w:rsidR="00A271B5" w:rsidRDefault="00446040">
    <w:pPr>
      <w:pStyle w:val="Noga"/>
      <w:jc w:val="center"/>
    </w:pPr>
    <w:r>
      <w:rPr>
        <w:u w:val="single"/>
      </w:rPr>
      <w:t>p</w:t>
    </w:r>
    <w:r w:rsidRPr="00D15EE5">
      <w:rPr>
        <w:u w:val="single"/>
      </w:rPr>
      <w:t xml:space="preserve">ostopek: </w:t>
    </w:r>
    <w:r>
      <w:rPr>
        <w:b/>
        <w:u w:val="single"/>
      </w:rPr>
      <w:t xml:space="preserve"> </w:t>
    </w:r>
    <w:r w:rsidR="00F73E00">
      <w:rPr>
        <w:b/>
        <w:u w:val="single"/>
      </w:rPr>
      <w:t>KT</w:t>
    </w:r>
    <w:r w:rsidRPr="00D15EE5">
      <w:rPr>
        <w:b/>
        <w:u w:val="single"/>
      </w:rPr>
      <w:t>/MŠ</w:t>
    </w:r>
  </w:p>
  <w:p w14:paraId="16EB4E76" w14:textId="77777777" w:rsidR="00A271B5" w:rsidRDefault="00A271B5">
    <w:pPr>
      <w:pStyle w:val="Noga"/>
      <w:jc w:val="center"/>
    </w:pPr>
  </w:p>
  <w:p w14:paraId="5C2DB5CB" w14:textId="77777777" w:rsidR="00A271B5" w:rsidRDefault="00A271B5">
    <w:pPr>
      <w:pStyle w:val="Noga"/>
      <w:jc w:val="center"/>
    </w:pPr>
  </w:p>
  <w:p w14:paraId="60A41E09" w14:textId="77777777" w:rsidR="00A271B5" w:rsidRDefault="00A271B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EE6C" w14:textId="77777777" w:rsidR="00A271B5" w:rsidRDefault="00A271B5">
    <w:pPr>
      <w:pStyle w:val="Noga"/>
      <w:jc w:val="center"/>
      <w:rPr>
        <w:rFonts w:ascii="Arial" w:hAnsi="Arial"/>
        <w:sz w:val="16"/>
      </w:rPr>
    </w:pPr>
  </w:p>
  <w:p w14:paraId="5C769BFF" w14:textId="77777777" w:rsidR="00A271B5" w:rsidRDefault="00A271B5">
    <w:pPr>
      <w:pStyle w:val="Noga"/>
      <w:jc w:val="center"/>
      <w:rPr>
        <w:rFonts w:ascii="Arial" w:hAnsi="Arial"/>
        <w:sz w:val="16"/>
      </w:rPr>
    </w:pPr>
  </w:p>
  <w:p w14:paraId="4D4B5BBB" w14:textId="77777777" w:rsidR="00A271B5" w:rsidRDefault="00A271B5">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EF228" w14:textId="77777777" w:rsidR="00B65770" w:rsidRDefault="00B65770">
      <w:pPr>
        <w:spacing w:after="0" w:line="240" w:lineRule="auto"/>
      </w:pPr>
      <w:r>
        <w:separator/>
      </w:r>
    </w:p>
  </w:footnote>
  <w:footnote w:type="continuationSeparator" w:id="0">
    <w:p w14:paraId="5CBDA747" w14:textId="77777777" w:rsidR="00B65770" w:rsidRDefault="00B65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4FA"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CD3A2EF" w14:textId="77777777" w:rsidR="00A271B5" w:rsidRDefault="00A271B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7643"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F2D6DD" w14:textId="77777777" w:rsidR="00A271B5" w:rsidRPr="001D0EA2" w:rsidRDefault="00446040" w:rsidP="00BC34D0">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E298CC3" w14:textId="77777777" w:rsidR="00A271B5" w:rsidRDefault="00A271B5">
    <w:pPr>
      <w:pStyle w:val="Noga"/>
      <w:jc w:val="center"/>
      <w:rPr>
        <w:rFonts w:ascii="Arial" w:hAnsi="Arial"/>
        <w:sz w:val="16"/>
      </w:rPr>
    </w:pPr>
  </w:p>
  <w:p w14:paraId="1B0A02B0" w14:textId="77777777" w:rsidR="00A271B5" w:rsidRDefault="0044604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35573"/>
    <w:multiLevelType w:val="hybridMultilevel"/>
    <w:tmpl w:val="02A243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20C3D56"/>
    <w:multiLevelType w:val="hybridMultilevel"/>
    <w:tmpl w:val="97C0067E"/>
    <w:lvl w:ilvl="0" w:tplc="B218F7F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88990861">
    <w:abstractNumId w:val="0"/>
  </w:num>
  <w:num w:numId="2" w16cid:durableId="1210147538">
    <w:abstractNumId w:val="1"/>
  </w:num>
  <w:num w:numId="3" w16cid:durableId="878322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37"/>
    <w:rsid w:val="00001A1E"/>
    <w:rsid w:val="0000363E"/>
    <w:rsid w:val="00011D64"/>
    <w:rsid w:val="0001472B"/>
    <w:rsid w:val="00014F58"/>
    <w:rsid w:val="00016A8C"/>
    <w:rsid w:val="0002208A"/>
    <w:rsid w:val="00024778"/>
    <w:rsid w:val="0003660F"/>
    <w:rsid w:val="000420EF"/>
    <w:rsid w:val="0005068E"/>
    <w:rsid w:val="00061FA4"/>
    <w:rsid w:val="000621F3"/>
    <w:rsid w:val="0006540E"/>
    <w:rsid w:val="0006798B"/>
    <w:rsid w:val="00074876"/>
    <w:rsid w:val="00082F45"/>
    <w:rsid w:val="00093E79"/>
    <w:rsid w:val="00096544"/>
    <w:rsid w:val="000A3C0F"/>
    <w:rsid w:val="000B31E1"/>
    <w:rsid w:val="000B3D49"/>
    <w:rsid w:val="000C3520"/>
    <w:rsid w:val="000D1894"/>
    <w:rsid w:val="000E0715"/>
    <w:rsid w:val="000F16E3"/>
    <w:rsid w:val="000F57FB"/>
    <w:rsid w:val="000F75F7"/>
    <w:rsid w:val="000F7EAF"/>
    <w:rsid w:val="00110684"/>
    <w:rsid w:val="00111B5B"/>
    <w:rsid w:val="001167E6"/>
    <w:rsid w:val="001202A2"/>
    <w:rsid w:val="00121386"/>
    <w:rsid w:val="0012260C"/>
    <w:rsid w:val="00124456"/>
    <w:rsid w:val="0014421D"/>
    <w:rsid w:val="001505D2"/>
    <w:rsid w:val="001510D0"/>
    <w:rsid w:val="001548BD"/>
    <w:rsid w:val="00163100"/>
    <w:rsid w:val="00172D2B"/>
    <w:rsid w:val="001769E0"/>
    <w:rsid w:val="00191C62"/>
    <w:rsid w:val="00197B02"/>
    <w:rsid w:val="001A0244"/>
    <w:rsid w:val="001A24A1"/>
    <w:rsid w:val="001B3151"/>
    <w:rsid w:val="001D16C6"/>
    <w:rsid w:val="001D19DD"/>
    <w:rsid w:val="001D1AF6"/>
    <w:rsid w:val="001D2EA4"/>
    <w:rsid w:val="001D40D9"/>
    <w:rsid w:val="001D4E77"/>
    <w:rsid w:val="001E3F80"/>
    <w:rsid w:val="001F034D"/>
    <w:rsid w:val="002026B0"/>
    <w:rsid w:val="00211FB4"/>
    <w:rsid w:val="002124E1"/>
    <w:rsid w:val="00213C16"/>
    <w:rsid w:val="00215935"/>
    <w:rsid w:val="00216AF3"/>
    <w:rsid w:val="0022467F"/>
    <w:rsid w:val="0023403D"/>
    <w:rsid w:val="00236F66"/>
    <w:rsid w:val="00247BC5"/>
    <w:rsid w:val="00261754"/>
    <w:rsid w:val="00266FB8"/>
    <w:rsid w:val="0027416D"/>
    <w:rsid w:val="002816DB"/>
    <w:rsid w:val="00281A05"/>
    <w:rsid w:val="002909C6"/>
    <w:rsid w:val="00295C64"/>
    <w:rsid w:val="002A7B17"/>
    <w:rsid w:val="002B5DAA"/>
    <w:rsid w:val="002C4629"/>
    <w:rsid w:val="002C52F7"/>
    <w:rsid w:val="002E4D76"/>
    <w:rsid w:val="002F0A2E"/>
    <w:rsid w:val="002F4CB0"/>
    <w:rsid w:val="002F6079"/>
    <w:rsid w:val="002F6BD6"/>
    <w:rsid w:val="00302477"/>
    <w:rsid w:val="00303D53"/>
    <w:rsid w:val="00306905"/>
    <w:rsid w:val="00323113"/>
    <w:rsid w:val="003252FB"/>
    <w:rsid w:val="00325739"/>
    <w:rsid w:val="00334BA6"/>
    <w:rsid w:val="00343624"/>
    <w:rsid w:val="00352A03"/>
    <w:rsid w:val="003569D7"/>
    <w:rsid w:val="00361A3C"/>
    <w:rsid w:val="00362D6C"/>
    <w:rsid w:val="00365005"/>
    <w:rsid w:val="00375617"/>
    <w:rsid w:val="00380026"/>
    <w:rsid w:val="00390D84"/>
    <w:rsid w:val="00391099"/>
    <w:rsid w:val="00397A22"/>
    <w:rsid w:val="003A5915"/>
    <w:rsid w:val="003D114C"/>
    <w:rsid w:val="003E5497"/>
    <w:rsid w:val="003F76A6"/>
    <w:rsid w:val="003F7E19"/>
    <w:rsid w:val="0040452B"/>
    <w:rsid w:val="00406F9B"/>
    <w:rsid w:val="00407E2C"/>
    <w:rsid w:val="00413270"/>
    <w:rsid w:val="00431A6C"/>
    <w:rsid w:val="00441B1D"/>
    <w:rsid w:val="0044288D"/>
    <w:rsid w:val="00444A68"/>
    <w:rsid w:val="00446040"/>
    <w:rsid w:val="00451692"/>
    <w:rsid w:val="00461F34"/>
    <w:rsid w:val="00473CF1"/>
    <w:rsid w:val="004813DA"/>
    <w:rsid w:val="0048678E"/>
    <w:rsid w:val="004A343E"/>
    <w:rsid w:val="004A35E3"/>
    <w:rsid w:val="004A430E"/>
    <w:rsid w:val="004A620E"/>
    <w:rsid w:val="004A7103"/>
    <w:rsid w:val="004B0EE8"/>
    <w:rsid w:val="004B391E"/>
    <w:rsid w:val="004C00E4"/>
    <w:rsid w:val="004C415E"/>
    <w:rsid w:val="004C41F5"/>
    <w:rsid w:val="004C5883"/>
    <w:rsid w:val="004D4F70"/>
    <w:rsid w:val="004E166F"/>
    <w:rsid w:val="004E7C7B"/>
    <w:rsid w:val="004F24A9"/>
    <w:rsid w:val="004F61CC"/>
    <w:rsid w:val="00500E88"/>
    <w:rsid w:val="005046E5"/>
    <w:rsid w:val="00513D70"/>
    <w:rsid w:val="0053777A"/>
    <w:rsid w:val="0054052D"/>
    <w:rsid w:val="00556FF3"/>
    <w:rsid w:val="00565058"/>
    <w:rsid w:val="00580F94"/>
    <w:rsid w:val="00586976"/>
    <w:rsid w:val="00586DF7"/>
    <w:rsid w:val="005952E5"/>
    <w:rsid w:val="00595644"/>
    <w:rsid w:val="005A16AC"/>
    <w:rsid w:val="005A4B0E"/>
    <w:rsid w:val="005C3D22"/>
    <w:rsid w:val="005C7913"/>
    <w:rsid w:val="005E0840"/>
    <w:rsid w:val="005E14C7"/>
    <w:rsid w:val="005E2237"/>
    <w:rsid w:val="005F033E"/>
    <w:rsid w:val="005F1F44"/>
    <w:rsid w:val="005F2D75"/>
    <w:rsid w:val="00625494"/>
    <w:rsid w:val="00627990"/>
    <w:rsid w:val="00631B13"/>
    <w:rsid w:val="006407B5"/>
    <w:rsid w:val="0065722C"/>
    <w:rsid w:val="00657A28"/>
    <w:rsid w:val="00663D8F"/>
    <w:rsid w:val="0066460E"/>
    <w:rsid w:val="006672F0"/>
    <w:rsid w:val="00667F9C"/>
    <w:rsid w:val="00680B96"/>
    <w:rsid w:val="0068370F"/>
    <w:rsid w:val="00685791"/>
    <w:rsid w:val="006950DD"/>
    <w:rsid w:val="0069773B"/>
    <w:rsid w:val="006A1B1D"/>
    <w:rsid w:val="006A59C9"/>
    <w:rsid w:val="006C2CC8"/>
    <w:rsid w:val="006D2433"/>
    <w:rsid w:val="006D272D"/>
    <w:rsid w:val="006F3091"/>
    <w:rsid w:val="006F6C75"/>
    <w:rsid w:val="00700F8C"/>
    <w:rsid w:val="00702B29"/>
    <w:rsid w:val="007049A1"/>
    <w:rsid w:val="00707559"/>
    <w:rsid w:val="007101C3"/>
    <w:rsid w:val="00711FBC"/>
    <w:rsid w:val="00721028"/>
    <w:rsid w:val="0072772C"/>
    <w:rsid w:val="00732EB5"/>
    <w:rsid w:val="00734196"/>
    <w:rsid w:val="00734AA3"/>
    <w:rsid w:val="00736990"/>
    <w:rsid w:val="00740FA8"/>
    <w:rsid w:val="007572CC"/>
    <w:rsid w:val="00773C63"/>
    <w:rsid w:val="00777D56"/>
    <w:rsid w:val="00784A67"/>
    <w:rsid w:val="0078680B"/>
    <w:rsid w:val="00791E06"/>
    <w:rsid w:val="00795760"/>
    <w:rsid w:val="007A1656"/>
    <w:rsid w:val="007B4FCE"/>
    <w:rsid w:val="007C4B89"/>
    <w:rsid w:val="007D2653"/>
    <w:rsid w:val="007D5BFD"/>
    <w:rsid w:val="007E14E3"/>
    <w:rsid w:val="007E3F80"/>
    <w:rsid w:val="007F6417"/>
    <w:rsid w:val="007F6B37"/>
    <w:rsid w:val="008040B9"/>
    <w:rsid w:val="00811477"/>
    <w:rsid w:val="00812D02"/>
    <w:rsid w:val="00827800"/>
    <w:rsid w:val="00831412"/>
    <w:rsid w:val="00832E76"/>
    <w:rsid w:val="0083446D"/>
    <w:rsid w:val="008447CA"/>
    <w:rsid w:val="008469AD"/>
    <w:rsid w:val="0085255D"/>
    <w:rsid w:val="008566BC"/>
    <w:rsid w:val="00862527"/>
    <w:rsid w:val="008647CD"/>
    <w:rsid w:val="008715EC"/>
    <w:rsid w:val="008735CE"/>
    <w:rsid w:val="00873687"/>
    <w:rsid w:val="0087498F"/>
    <w:rsid w:val="008754D1"/>
    <w:rsid w:val="00877F7E"/>
    <w:rsid w:val="00886ABC"/>
    <w:rsid w:val="00890A80"/>
    <w:rsid w:val="00895FC3"/>
    <w:rsid w:val="008A179A"/>
    <w:rsid w:val="008A2564"/>
    <w:rsid w:val="008A2CC2"/>
    <w:rsid w:val="008A5A7E"/>
    <w:rsid w:val="008C06A2"/>
    <w:rsid w:val="008C07FB"/>
    <w:rsid w:val="008C28E7"/>
    <w:rsid w:val="008C333B"/>
    <w:rsid w:val="008C5C46"/>
    <w:rsid w:val="008C657F"/>
    <w:rsid w:val="008D0526"/>
    <w:rsid w:val="008D152B"/>
    <w:rsid w:val="008D3464"/>
    <w:rsid w:val="008F056B"/>
    <w:rsid w:val="008F1929"/>
    <w:rsid w:val="008F31D9"/>
    <w:rsid w:val="008F49EA"/>
    <w:rsid w:val="008F56B5"/>
    <w:rsid w:val="00913FA8"/>
    <w:rsid w:val="00914ACF"/>
    <w:rsid w:val="00915987"/>
    <w:rsid w:val="00917198"/>
    <w:rsid w:val="00921667"/>
    <w:rsid w:val="00924B22"/>
    <w:rsid w:val="0093076C"/>
    <w:rsid w:val="00931587"/>
    <w:rsid w:val="009341DA"/>
    <w:rsid w:val="00944218"/>
    <w:rsid w:val="00952C15"/>
    <w:rsid w:val="00961FAB"/>
    <w:rsid w:val="00974FE8"/>
    <w:rsid w:val="00993AD2"/>
    <w:rsid w:val="009969CA"/>
    <w:rsid w:val="0099731C"/>
    <w:rsid w:val="009C05C3"/>
    <w:rsid w:val="009C31CE"/>
    <w:rsid w:val="009D0673"/>
    <w:rsid w:val="009E4880"/>
    <w:rsid w:val="009E4DDD"/>
    <w:rsid w:val="009E4FAE"/>
    <w:rsid w:val="009E639D"/>
    <w:rsid w:val="009F7FF3"/>
    <w:rsid w:val="00A02414"/>
    <w:rsid w:val="00A04128"/>
    <w:rsid w:val="00A0682A"/>
    <w:rsid w:val="00A13F68"/>
    <w:rsid w:val="00A163C8"/>
    <w:rsid w:val="00A2552D"/>
    <w:rsid w:val="00A271B5"/>
    <w:rsid w:val="00A316E4"/>
    <w:rsid w:val="00A35E18"/>
    <w:rsid w:val="00A44F28"/>
    <w:rsid w:val="00A4672C"/>
    <w:rsid w:val="00A50DF3"/>
    <w:rsid w:val="00A52786"/>
    <w:rsid w:val="00A6119C"/>
    <w:rsid w:val="00A61910"/>
    <w:rsid w:val="00A6247E"/>
    <w:rsid w:val="00A67FEC"/>
    <w:rsid w:val="00A70137"/>
    <w:rsid w:val="00A77EF5"/>
    <w:rsid w:val="00A85D8B"/>
    <w:rsid w:val="00A95834"/>
    <w:rsid w:val="00A960CB"/>
    <w:rsid w:val="00A96DA0"/>
    <w:rsid w:val="00AA2462"/>
    <w:rsid w:val="00AA50F9"/>
    <w:rsid w:val="00AA5F57"/>
    <w:rsid w:val="00AC0343"/>
    <w:rsid w:val="00AC31A0"/>
    <w:rsid w:val="00AC4BED"/>
    <w:rsid w:val="00AC6196"/>
    <w:rsid w:val="00AC66E2"/>
    <w:rsid w:val="00AC6A50"/>
    <w:rsid w:val="00AD2F3A"/>
    <w:rsid w:val="00AD586D"/>
    <w:rsid w:val="00AE1759"/>
    <w:rsid w:val="00B026EF"/>
    <w:rsid w:val="00B072E9"/>
    <w:rsid w:val="00B07F87"/>
    <w:rsid w:val="00B118E0"/>
    <w:rsid w:val="00B158B5"/>
    <w:rsid w:val="00B15BFC"/>
    <w:rsid w:val="00B16A57"/>
    <w:rsid w:val="00B17A70"/>
    <w:rsid w:val="00B256D8"/>
    <w:rsid w:val="00B269AE"/>
    <w:rsid w:val="00B2735A"/>
    <w:rsid w:val="00B33937"/>
    <w:rsid w:val="00B34010"/>
    <w:rsid w:val="00B3641A"/>
    <w:rsid w:val="00B47316"/>
    <w:rsid w:val="00B5456C"/>
    <w:rsid w:val="00B55918"/>
    <w:rsid w:val="00B60796"/>
    <w:rsid w:val="00B65770"/>
    <w:rsid w:val="00B726E7"/>
    <w:rsid w:val="00B84D4B"/>
    <w:rsid w:val="00B902CC"/>
    <w:rsid w:val="00B9062B"/>
    <w:rsid w:val="00BA1C18"/>
    <w:rsid w:val="00BB2F8A"/>
    <w:rsid w:val="00BB7718"/>
    <w:rsid w:val="00BC01E8"/>
    <w:rsid w:val="00BC0E5F"/>
    <w:rsid w:val="00BD4FA0"/>
    <w:rsid w:val="00BD5214"/>
    <w:rsid w:val="00BE353C"/>
    <w:rsid w:val="00BF49DA"/>
    <w:rsid w:val="00C01EBC"/>
    <w:rsid w:val="00C02B44"/>
    <w:rsid w:val="00C04474"/>
    <w:rsid w:val="00C064F1"/>
    <w:rsid w:val="00C11A05"/>
    <w:rsid w:val="00C13BFD"/>
    <w:rsid w:val="00C20A05"/>
    <w:rsid w:val="00C24A3F"/>
    <w:rsid w:val="00C25B70"/>
    <w:rsid w:val="00C45C23"/>
    <w:rsid w:val="00C54EF1"/>
    <w:rsid w:val="00C55DBE"/>
    <w:rsid w:val="00C63BE2"/>
    <w:rsid w:val="00C7111C"/>
    <w:rsid w:val="00C74C0B"/>
    <w:rsid w:val="00C762E2"/>
    <w:rsid w:val="00C77CB6"/>
    <w:rsid w:val="00C82C31"/>
    <w:rsid w:val="00C876A3"/>
    <w:rsid w:val="00C9071E"/>
    <w:rsid w:val="00C94F17"/>
    <w:rsid w:val="00CA061F"/>
    <w:rsid w:val="00CA2053"/>
    <w:rsid w:val="00CA2D9B"/>
    <w:rsid w:val="00CB146C"/>
    <w:rsid w:val="00CB2EB8"/>
    <w:rsid w:val="00CB4EBD"/>
    <w:rsid w:val="00CB6347"/>
    <w:rsid w:val="00CB7837"/>
    <w:rsid w:val="00CD1B1F"/>
    <w:rsid w:val="00CD27CB"/>
    <w:rsid w:val="00CD34FE"/>
    <w:rsid w:val="00CD6A43"/>
    <w:rsid w:val="00CE058A"/>
    <w:rsid w:val="00CE6F39"/>
    <w:rsid w:val="00CF033E"/>
    <w:rsid w:val="00CF092F"/>
    <w:rsid w:val="00CF2989"/>
    <w:rsid w:val="00CF2E50"/>
    <w:rsid w:val="00D06B3E"/>
    <w:rsid w:val="00D12BD1"/>
    <w:rsid w:val="00D171AE"/>
    <w:rsid w:val="00D20958"/>
    <w:rsid w:val="00D3009D"/>
    <w:rsid w:val="00D349F9"/>
    <w:rsid w:val="00D3683F"/>
    <w:rsid w:val="00D504F6"/>
    <w:rsid w:val="00D5183D"/>
    <w:rsid w:val="00D56223"/>
    <w:rsid w:val="00D631CA"/>
    <w:rsid w:val="00D66181"/>
    <w:rsid w:val="00D820D0"/>
    <w:rsid w:val="00D94F5C"/>
    <w:rsid w:val="00D97B53"/>
    <w:rsid w:val="00DA1838"/>
    <w:rsid w:val="00DA6C52"/>
    <w:rsid w:val="00DB6C1D"/>
    <w:rsid w:val="00DB7DDE"/>
    <w:rsid w:val="00DC1D70"/>
    <w:rsid w:val="00DC1F83"/>
    <w:rsid w:val="00DC3A4F"/>
    <w:rsid w:val="00DC550F"/>
    <w:rsid w:val="00DD016A"/>
    <w:rsid w:val="00DD0476"/>
    <w:rsid w:val="00DD57BB"/>
    <w:rsid w:val="00DE3F82"/>
    <w:rsid w:val="00DF2C4D"/>
    <w:rsid w:val="00DF7BC2"/>
    <w:rsid w:val="00E01FE3"/>
    <w:rsid w:val="00E131A2"/>
    <w:rsid w:val="00E151C4"/>
    <w:rsid w:val="00E207D6"/>
    <w:rsid w:val="00E25F0E"/>
    <w:rsid w:val="00E26D55"/>
    <w:rsid w:val="00E27EBE"/>
    <w:rsid w:val="00E30E8C"/>
    <w:rsid w:val="00E33E30"/>
    <w:rsid w:val="00E51E31"/>
    <w:rsid w:val="00E53988"/>
    <w:rsid w:val="00E56C07"/>
    <w:rsid w:val="00E570E3"/>
    <w:rsid w:val="00E60C42"/>
    <w:rsid w:val="00E63AA6"/>
    <w:rsid w:val="00E71DFB"/>
    <w:rsid w:val="00E731B6"/>
    <w:rsid w:val="00E75B21"/>
    <w:rsid w:val="00E81A22"/>
    <w:rsid w:val="00E82A74"/>
    <w:rsid w:val="00E830F2"/>
    <w:rsid w:val="00E86F9D"/>
    <w:rsid w:val="00EA7576"/>
    <w:rsid w:val="00EB07B4"/>
    <w:rsid w:val="00EC2EFE"/>
    <w:rsid w:val="00EC5C58"/>
    <w:rsid w:val="00ED030B"/>
    <w:rsid w:val="00ED0976"/>
    <w:rsid w:val="00EF4FEE"/>
    <w:rsid w:val="00F0301C"/>
    <w:rsid w:val="00F11CF6"/>
    <w:rsid w:val="00F14CFD"/>
    <w:rsid w:val="00F2087F"/>
    <w:rsid w:val="00F24C4D"/>
    <w:rsid w:val="00F27115"/>
    <w:rsid w:val="00F34D80"/>
    <w:rsid w:val="00F44E19"/>
    <w:rsid w:val="00F46680"/>
    <w:rsid w:val="00F479C6"/>
    <w:rsid w:val="00F608C0"/>
    <w:rsid w:val="00F614E5"/>
    <w:rsid w:val="00F62F81"/>
    <w:rsid w:val="00F73E00"/>
    <w:rsid w:val="00F867BF"/>
    <w:rsid w:val="00F86F80"/>
    <w:rsid w:val="00F9233B"/>
    <w:rsid w:val="00F933E0"/>
    <w:rsid w:val="00F94CA8"/>
    <w:rsid w:val="00FB3E1A"/>
    <w:rsid w:val="00FB452B"/>
    <w:rsid w:val="00FB7948"/>
    <w:rsid w:val="00FB7D1D"/>
    <w:rsid w:val="00FC581E"/>
    <w:rsid w:val="00FD1109"/>
    <w:rsid w:val="00FD2F01"/>
    <w:rsid w:val="00FD3F80"/>
    <w:rsid w:val="00FD6DD8"/>
    <w:rsid w:val="00FE4EE4"/>
    <w:rsid w:val="00FE5375"/>
    <w:rsid w:val="00FE577C"/>
    <w:rsid w:val="00FF31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F1D46D9"/>
  <w15:chartTrackingRefBased/>
  <w15:docId w15:val="{911673B3-B9A4-4B35-BFD9-EC9ABC6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78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B78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B7837"/>
  </w:style>
  <w:style w:type="paragraph" w:styleId="Glava">
    <w:name w:val="header"/>
    <w:basedOn w:val="Navaden"/>
    <w:link w:val="GlavaZnak"/>
    <w:uiPriority w:val="99"/>
    <w:unhideWhenUsed/>
    <w:rsid w:val="00CB7837"/>
    <w:pPr>
      <w:tabs>
        <w:tab w:val="center" w:pos="4536"/>
        <w:tab w:val="right" w:pos="9072"/>
      </w:tabs>
      <w:spacing w:after="0" w:line="240" w:lineRule="auto"/>
    </w:pPr>
  </w:style>
  <w:style w:type="character" w:customStyle="1" w:styleId="GlavaZnak">
    <w:name w:val="Glava Znak"/>
    <w:basedOn w:val="Privzetapisavaodstavka"/>
    <w:link w:val="Glava"/>
    <w:uiPriority w:val="99"/>
    <w:rsid w:val="00CB7837"/>
  </w:style>
  <w:style w:type="character" w:styleId="tevilkastrani">
    <w:name w:val="page number"/>
    <w:basedOn w:val="Privzetapisavaodstavka"/>
    <w:rsid w:val="00CB7837"/>
  </w:style>
  <w:style w:type="paragraph" w:styleId="Odstavekseznama">
    <w:name w:val="List Paragraph"/>
    <w:basedOn w:val="Navaden"/>
    <w:uiPriority w:val="34"/>
    <w:qFormat/>
    <w:rsid w:val="00CB7837"/>
    <w:pPr>
      <w:ind w:left="720"/>
      <w:contextualSpacing/>
    </w:pPr>
  </w:style>
  <w:style w:type="character" w:styleId="Hiperpovezava">
    <w:name w:val="Hyperlink"/>
    <w:basedOn w:val="Privzetapisavaodstavka"/>
    <w:uiPriority w:val="99"/>
    <w:unhideWhenUsed/>
    <w:rsid w:val="00CB7837"/>
    <w:rPr>
      <w:color w:val="0563C1" w:themeColor="hyperlink"/>
      <w:u w:val="single"/>
    </w:rPr>
  </w:style>
  <w:style w:type="character" w:styleId="Nerazreenaomemba">
    <w:name w:val="Unresolved Mention"/>
    <w:basedOn w:val="Privzetapisavaodstavka"/>
    <w:uiPriority w:val="99"/>
    <w:semiHidden/>
    <w:unhideWhenUsed/>
    <w:rsid w:val="00FB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5876">
      <w:bodyDiv w:val="1"/>
      <w:marLeft w:val="0"/>
      <w:marRight w:val="0"/>
      <w:marTop w:val="0"/>
      <w:marBottom w:val="0"/>
      <w:divBdr>
        <w:top w:val="none" w:sz="0" w:space="0" w:color="auto"/>
        <w:left w:val="none" w:sz="0" w:space="0" w:color="auto"/>
        <w:bottom w:val="none" w:sz="0" w:space="0" w:color="auto"/>
        <w:right w:val="none" w:sz="0" w:space="0" w:color="auto"/>
      </w:divBdr>
    </w:div>
    <w:div w:id="199783666">
      <w:bodyDiv w:val="1"/>
      <w:marLeft w:val="0"/>
      <w:marRight w:val="0"/>
      <w:marTop w:val="0"/>
      <w:marBottom w:val="0"/>
      <w:divBdr>
        <w:top w:val="none" w:sz="0" w:space="0" w:color="auto"/>
        <w:left w:val="none" w:sz="0" w:space="0" w:color="auto"/>
        <w:bottom w:val="none" w:sz="0" w:space="0" w:color="auto"/>
        <w:right w:val="none" w:sz="0" w:space="0" w:color="auto"/>
      </w:divBdr>
    </w:div>
    <w:div w:id="299386569">
      <w:bodyDiv w:val="1"/>
      <w:marLeft w:val="0"/>
      <w:marRight w:val="0"/>
      <w:marTop w:val="0"/>
      <w:marBottom w:val="0"/>
      <w:divBdr>
        <w:top w:val="none" w:sz="0" w:space="0" w:color="auto"/>
        <w:left w:val="none" w:sz="0" w:space="0" w:color="auto"/>
        <w:bottom w:val="none" w:sz="0" w:space="0" w:color="auto"/>
        <w:right w:val="none" w:sz="0" w:space="0" w:color="auto"/>
      </w:divBdr>
    </w:div>
    <w:div w:id="521431670">
      <w:bodyDiv w:val="1"/>
      <w:marLeft w:val="0"/>
      <w:marRight w:val="0"/>
      <w:marTop w:val="0"/>
      <w:marBottom w:val="0"/>
      <w:divBdr>
        <w:top w:val="none" w:sz="0" w:space="0" w:color="auto"/>
        <w:left w:val="none" w:sz="0" w:space="0" w:color="auto"/>
        <w:bottom w:val="none" w:sz="0" w:space="0" w:color="auto"/>
        <w:right w:val="none" w:sz="0" w:space="0" w:color="auto"/>
      </w:divBdr>
    </w:div>
    <w:div w:id="683047740">
      <w:bodyDiv w:val="1"/>
      <w:marLeft w:val="0"/>
      <w:marRight w:val="0"/>
      <w:marTop w:val="0"/>
      <w:marBottom w:val="0"/>
      <w:divBdr>
        <w:top w:val="none" w:sz="0" w:space="0" w:color="auto"/>
        <w:left w:val="none" w:sz="0" w:space="0" w:color="auto"/>
        <w:bottom w:val="none" w:sz="0" w:space="0" w:color="auto"/>
        <w:right w:val="none" w:sz="0" w:space="0" w:color="auto"/>
      </w:divBdr>
    </w:div>
    <w:div w:id="817839205">
      <w:bodyDiv w:val="1"/>
      <w:marLeft w:val="0"/>
      <w:marRight w:val="0"/>
      <w:marTop w:val="0"/>
      <w:marBottom w:val="0"/>
      <w:divBdr>
        <w:top w:val="none" w:sz="0" w:space="0" w:color="auto"/>
        <w:left w:val="none" w:sz="0" w:space="0" w:color="auto"/>
        <w:bottom w:val="none" w:sz="0" w:space="0" w:color="auto"/>
        <w:right w:val="none" w:sz="0" w:space="0" w:color="auto"/>
      </w:divBdr>
    </w:div>
    <w:div w:id="885409246">
      <w:bodyDiv w:val="1"/>
      <w:marLeft w:val="0"/>
      <w:marRight w:val="0"/>
      <w:marTop w:val="0"/>
      <w:marBottom w:val="0"/>
      <w:divBdr>
        <w:top w:val="none" w:sz="0" w:space="0" w:color="auto"/>
        <w:left w:val="none" w:sz="0" w:space="0" w:color="auto"/>
        <w:bottom w:val="none" w:sz="0" w:space="0" w:color="auto"/>
        <w:right w:val="none" w:sz="0" w:space="0" w:color="auto"/>
      </w:divBdr>
    </w:div>
    <w:div w:id="1118526000">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72131858">
      <w:bodyDiv w:val="1"/>
      <w:marLeft w:val="0"/>
      <w:marRight w:val="0"/>
      <w:marTop w:val="0"/>
      <w:marBottom w:val="0"/>
      <w:divBdr>
        <w:top w:val="none" w:sz="0" w:space="0" w:color="auto"/>
        <w:left w:val="none" w:sz="0" w:space="0" w:color="auto"/>
        <w:bottom w:val="none" w:sz="0" w:space="0" w:color="auto"/>
        <w:right w:val="none" w:sz="0" w:space="0" w:color="auto"/>
      </w:divBdr>
    </w:div>
    <w:div w:id="1906452882">
      <w:bodyDiv w:val="1"/>
      <w:marLeft w:val="0"/>
      <w:marRight w:val="0"/>
      <w:marTop w:val="0"/>
      <w:marBottom w:val="0"/>
      <w:divBdr>
        <w:top w:val="none" w:sz="0" w:space="0" w:color="auto"/>
        <w:left w:val="none" w:sz="0" w:space="0" w:color="auto"/>
        <w:bottom w:val="none" w:sz="0" w:space="0" w:color="auto"/>
        <w:right w:val="none" w:sz="0" w:space="0" w:color="auto"/>
      </w:divBdr>
    </w:div>
    <w:div w:id="2085714585">
      <w:bodyDiv w:val="1"/>
      <w:marLeft w:val="0"/>
      <w:marRight w:val="0"/>
      <w:marTop w:val="0"/>
      <w:marBottom w:val="0"/>
      <w:divBdr>
        <w:top w:val="none" w:sz="0" w:space="0" w:color="auto"/>
        <w:left w:val="none" w:sz="0" w:space="0" w:color="auto"/>
        <w:bottom w:val="none" w:sz="0" w:space="0" w:color="auto"/>
        <w:right w:val="none" w:sz="0" w:space="0" w:color="auto"/>
      </w:divBdr>
    </w:div>
    <w:div w:id="210052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440</Words>
  <Characters>2512</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4</cp:revision>
  <cp:lastPrinted>2023-04-25T06:18:00Z</cp:lastPrinted>
  <dcterms:created xsi:type="dcterms:W3CDTF">2026-09-17T08:20:00Z</dcterms:created>
  <dcterms:modified xsi:type="dcterms:W3CDTF">2026-09-17T08:21:00Z</dcterms:modified>
</cp:coreProperties>
</file>